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7B4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sady: </w:t>
      </w:r>
      <w:r w:rsidR="001F3F4A">
        <w:rPr>
          <w:rFonts w:ascii="Arial" w:hAnsi="Arial" w:cs="Arial"/>
          <w:sz w:val="24"/>
          <w:szCs w:val="24"/>
        </w:rPr>
        <w:t xml:space="preserve"> Zeměpis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1F3F4A">
        <w:rPr>
          <w:rFonts w:ascii="Arial" w:hAnsi="Arial" w:cs="Arial"/>
          <w:sz w:val="24"/>
          <w:szCs w:val="24"/>
        </w:rPr>
        <w:t xml:space="preserve"> Vladimír Hozda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AE313D">
        <w:rPr>
          <w:rFonts w:ascii="Arial" w:hAnsi="Arial" w:cs="Arial"/>
          <w:sz w:val="24"/>
          <w:szCs w:val="24"/>
        </w:rPr>
        <w:t>2014</w:t>
      </w:r>
    </w:p>
    <w:p w:rsidR="00471970" w:rsidRDefault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2</w:t>
      </w:r>
      <w:r w:rsidR="00471970">
        <w:rPr>
          <w:rFonts w:ascii="Arial" w:hAnsi="Arial" w:cs="Arial"/>
          <w:sz w:val="24"/>
          <w:szCs w:val="24"/>
        </w:rPr>
        <w:t>. stupeň</w:t>
      </w:r>
    </w:p>
    <w:p w:rsidR="00347001" w:rsidRDefault="00471970" w:rsidP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347001">
        <w:rPr>
          <w:rFonts w:ascii="Arial" w:hAnsi="Arial" w:cs="Arial"/>
          <w:sz w:val="24"/>
          <w:szCs w:val="24"/>
        </w:rPr>
        <w:t xml:space="preserve">rie: </w:t>
      </w:r>
      <w:r w:rsidR="00BF6885">
        <w:rPr>
          <w:rFonts w:ascii="Arial" w:hAnsi="Arial" w:cs="Arial"/>
          <w:sz w:val="24"/>
          <w:szCs w:val="24"/>
        </w:rPr>
        <w:t>Člověk a příroda</w:t>
      </w:r>
    </w:p>
    <w:p w:rsidR="00471970" w:rsidRDefault="004B76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slova: </w:t>
      </w:r>
      <w:r w:rsidR="00C15C9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71970">
        <w:rPr>
          <w:rFonts w:ascii="Arial" w:hAnsi="Arial" w:cs="Arial"/>
          <w:sz w:val="24"/>
          <w:szCs w:val="24"/>
        </w:rPr>
        <w:t xml:space="preserve"> </w:t>
      </w:r>
      <w:r w:rsidR="0057295D">
        <w:rPr>
          <w:rFonts w:ascii="Arial" w:hAnsi="Arial" w:cs="Arial"/>
          <w:sz w:val="24"/>
          <w:szCs w:val="24"/>
        </w:rPr>
        <w:t xml:space="preserve">poloha, rozloha, povrch, členitost, podnebí, vodstvo, kontinent, stát. </w:t>
      </w:r>
    </w:p>
    <w:p w:rsidR="0057295D" w:rsidRPr="00471970" w:rsidRDefault="00572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Sada je zaměřena většinou na výklad úvodu do zeměpisu světadílů – Afrika, Austrálie, Asie, Amerika, Evropa. Jedná se o to, aby se žáci správně orientovali na mapě světa. Některé DUMy jsou zaměřeny na výklad vodstva a obyvatelstva České republiky. Jeden DŮM je zaměřen na opakování USA.</w:t>
      </w: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047E80"/>
    <w:rsid w:val="001800EC"/>
    <w:rsid w:val="001E7F7F"/>
    <w:rsid w:val="001F3F4A"/>
    <w:rsid w:val="002E240A"/>
    <w:rsid w:val="00347001"/>
    <w:rsid w:val="00471970"/>
    <w:rsid w:val="004B76BF"/>
    <w:rsid w:val="005248E6"/>
    <w:rsid w:val="0055424F"/>
    <w:rsid w:val="0057295D"/>
    <w:rsid w:val="006E7C51"/>
    <w:rsid w:val="0073114B"/>
    <w:rsid w:val="0075216F"/>
    <w:rsid w:val="007B43ED"/>
    <w:rsid w:val="00902FA2"/>
    <w:rsid w:val="009C6493"/>
    <w:rsid w:val="00AE313D"/>
    <w:rsid w:val="00BF6885"/>
    <w:rsid w:val="00C15C93"/>
    <w:rsid w:val="00C64355"/>
    <w:rsid w:val="00C8583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2014-08-28T12:20:00Z</dcterms:created>
  <dcterms:modified xsi:type="dcterms:W3CDTF">2014-09-01T10:51:00Z</dcterms:modified>
</cp:coreProperties>
</file>